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88" w:rsidRDefault="00E16988" w:rsidP="00E16988">
      <w:pPr>
        <w:spacing w:after="0"/>
        <w:jc w:val="center"/>
        <w:rPr>
          <w:b/>
        </w:rPr>
      </w:pPr>
      <w:r>
        <w:rPr>
          <w:b/>
        </w:rPr>
        <w:t>T.C</w:t>
      </w:r>
    </w:p>
    <w:p w:rsidR="00E16988" w:rsidRDefault="00E16988" w:rsidP="00E16988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E16988" w:rsidRDefault="00E16988" w:rsidP="00E16988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E16988" w:rsidRDefault="00E16988" w:rsidP="00E16988">
      <w:pPr>
        <w:spacing w:after="0"/>
        <w:jc w:val="center"/>
        <w:rPr>
          <w:b/>
        </w:rPr>
      </w:pPr>
      <w:proofErr w:type="gramStart"/>
      <w:r>
        <w:rPr>
          <w:b/>
        </w:rPr>
        <w:t>2018  KARARLARI</w:t>
      </w:r>
      <w:proofErr w:type="gramEnd"/>
    </w:p>
    <w:p w:rsidR="00E16988" w:rsidRDefault="00E16988" w:rsidP="00E16988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693"/>
        <w:gridCol w:w="3503"/>
      </w:tblGrid>
      <w:tr w:rsidR="00E16988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E16988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88" w:rsidRDefault="0075587B">
            <w:pPr>
              <w:spacing w:after="0" w:line="240" w:lineRule="auto"/>
            </w:pPr>
            <w:r>
              <w:t>116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88" w:rsidRDefault="0075587B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88" w:rsidRDefault="00CC367C">
            <w:pPr>
              <w:spacing w:after="0" w:line="240" w:lineRule="auto"/>
            </w:pPr>
            <w:r>
              <w:t>DOĞAN AYĞAN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88" w:rsidRDefault="00CC367C">
            <w:pPr>
              <w:spacing w:after="0" w:line="240" w:lineRule="auto"/>
            </w:pPr>
            <w:r>
              <w:t>VODAFONE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988" w:rsidRDefault="00CC367C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pPr>
              <w:spacing w:after="0" w:line="240" w:lineRule="auto"/>
            </w:pPr>
            <w:r>
              <w:t xml:space="preserve">FAYIK KAYRIN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HALİL CAN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163EE1">
              <w:rPr>
                <w:b/>
              </w:rPr>
              <w:t>KABLÜNE</w:t>
            </w:r>
          </w:p>
        </w:tc>
      </w:tr>
      <w:tr w:rsidR="00CC367C" w:rsidTr="00163EE1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ÇAĞLAR GÜNTOĞAR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MUZAFFER AKYÜZ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163EE1">
              <w:rPr>
                <w:b/>
              </w:rPr>
              <w:t>REDDİNE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ÇAĞLAR GÜNTOĞAR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MUZAFFER AKYÜZ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163EE1">
              <w:rPr>
                <w:b/>
              </w:rPr>
              <w:t>REDDİNE</w:t>
            </w:r>
          </w:p>
        </w:tc>
      </w:tr>
      <w:tr w:rsidR="00CC367C" w:rsidTr="00163EE1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MEHMET SALİH BAYIK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METRO GROSMARKET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163EE1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MEHMET EKİCİ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t>EK TEKSTİL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163EE1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pPr>
              <w:spacing w:after="0" w:line="240" w:lineRule="auto"/>
            </w:pPr>
            <w:r>
              <w:t>SELMA AKKAN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pPr>
              <w:spacing w:after="0" w:line="240" w:lineRule="auto"/>
            </w:pPr>
            <w:r>
              <w:t>KOTON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r>
              <w:rPr>
                <w:b/>
              </w:rPr>
              <w:t>Karar Verilmesine Yer Olmadığına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163EE1" w:rsidP="00CC367C">
            <w:pPr>
              <w:spacing w:after="0" w:line="240" w:lineRule="auto"/>
            </w:pPr>
            <w:r>
              <w:t>KEZİBAN ULAK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AKBANK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</w:t>
            </w:r>
            <w:proofErr w:type="gramStart"/>
            <w:r w:rsidRPr="00491DED">
              <w:rPr>
                <w:b/>
              </w:rPr>
              <w:t xml:space="preserve">Talebinin </w:t>
            </w:r>
            <w:r w:rsidR="00D46C51">
              <w:rPr>
                <w:b/>
              </w:rPr>
              <w:t xml:space="preserve"> REDDİNE</w:t>
            </w:r>
            <w:proofErr w:type="gramEnd"/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BÜLENT DENİZ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r>
              <w:rPr>
                <w:b/>
              </w:rPr>
              <w:t>Yetkisizliği nedeniyle REDDİNE</w:t>
            </w:r>
          </w:p>
        </w:tc>
      </w:tr>
      <w:tr w:rsidR="00CC367C" w:rsidTr="00163EE1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BÜLENT DENİZ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r>
              <w:rPr>
                <w:b/>
              </w:rPr>
              <w:t>Yetkisizliği nedeniyle REDDİNE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 xml:space="preserve">BÜLENT DENİZ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r>
              <w:rPr>
                <w:b/>
              </w:rPr>
              <w:t>Yetkisizliği nedeniyle REDDİNE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BAYRAM İNAL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D46C51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pPr>
              <w:spacing w:after="0" w:line="240" w:lineRule="auto"/>
            </w:pPr>
            <w:r>
              <w:t>SAİT BÜYÜKKAYA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D46C51" w:rsidP="00CC367C">
            <w:r>
              <w:t>AKBANK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D46C51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UĞUR TURGUT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r>
              <w:t>INGBANK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UĞUR TURGUT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r>
              <w:t>INGBANK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BÜLENT DENİZ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r>
              <w:t>HSBC 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 xml:space="preserve">BÜLENT DENİZ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 xml:space="preserve">BÜLENT DENİZ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ŞENOL KOCAAKÇA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163EE1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BİRSEN KIVRAK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r>
              <w:t>INGBANK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491DED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</w:tbl>
    <w:p w:rsidR="00E16988" w:rsidRDefault="00E16988" w:rsidP="00E16988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E16988" w:rsidRDefault="00E16988" w:rsidP="00E16988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E16988" w:rsidRDefault="00E16988" w:rsidP="00E16988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E16988" w:rsidRDefault="00E16988" w:rsidP="00E16988">
      <w:pPr>
        <w:spacing w:after="0"/>
        <w:jc w:val="center"/>
        <w:rPr>
          <w:b/>
        </w:rPr>
      </w:pPr>
      <w:proofErr w:type="gramStart"/>
      <w:r>
        <w:rPr>
          <w:b/>
        </w:rPr>
        <w:t>2018  KARARLARI</w:t>
      </w:r>
      <w:proofErr w:type="gramEnd"/>
      <w:r w:rsidR="001226D9">
        <w:rPr>
          <w:b/>
        </w:rPr>
        <w:t xml:space="preserve"> </w:t>
      </w:r>
    </w:p>
    <w:p w:rsidR="001226D9" w:rsidRDefault="001226D9" w:rsidP="00E16988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1292"/>
        <w:gridCol w:w="3106"/>
        <w:gridCol w:w="2338"/>
        <w:gridCol w:w="3065"/>
      </w:tblGrid>
      <w:tr w:rsidR="00E16988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988" w:rsidRDefault="00E16988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CC367C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YUNUS ETEGÜL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VODATEL TELEKOMÜNİKASYON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79354A">
              <w:rPr>
                <w:b/>
              </w:rPr>
              <w:t xml:space="preserve">Tüketici </w:t>
            </w:r>
            <w:proofErr w:type="gramStart"/>
            <w:r w:rsidRPr="0079354A">
              <w:rPr>
                <w:b/>
              </w:rPr>
              <w:t xml:space="preserve">Talebinin </w:t>
            </w:r>
            <w:r w:rsidR="0073419C">
              <w:rPr>
                <w:b/>
              </w:rPr>
              <w:t xml:space="preserve"> REDDİNE</w:t>
            </w:r>
            <w:proofErr w:type="gramEnd"/>
          </w:p>
        </w:tc>
      </w:tr>
      <w:tr w:rsidR="00CC367C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MURAT YAŞAR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79354A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SONGÜL AYAS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TAHAL TEKNOLOJİ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79354A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KABULÜNE</w:t>
            </w:r>
          </w:p>
        </w:tc>
      </w:tr>
      <w:tr w:rsidR="00CC367C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139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İBRAHİM HALİL YILDIRIM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TTNET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 w:rsidRPr="0079354A">
              <w:rPr>
                <w:b/>
              </w:rPr>
              <w:t xml:space="preserve">Tüketici Talebinin </w:t>
            </w:r>
            <w:r w:rsidR="0073419C">
              <w:rPr>
                <w:b/>
              </w:rPr>
              <w:t>KISMEN KABULÜNE</w:t>
            </w:r>
          </w:p>
        </w:tc>
      </w:tr>
      <w:tr w:rsidR="00CC367C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pPr>
              <w:spacing w:after="0" w:line="240" w:lineRule="auto"/>
            </w:pPr>
            <w:r>
              <w:t>140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CC367C">
            <w:r>
              <w:t>14/05/2018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YAŞAR YAŞAR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73419C" w:rsidP="00CC367C">
            <w:pPr>
              <w:spacing w:after="0" w:line="240" w:lineRule="auto"/>
            </w:pPr>
            <w:r>
              <w:t>EVKUR ALIŞVERİŞ MERKEZİ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67C" w:rsidRDefault="00CC367C" w:rsidP="00407803">
            <w:r w:rsidRPr="0079354A">
              <w:rPr>
                <w:b/>
              </w:rPr>
              <w:t>Tüketici Talebinin</w:t>
            </w:r>
            <w:r w:rsidR="0073419C">
              <w:rPr>
                <w:b/>
              </w:rPr>
              <w:t xml:space="preserve"> KABULÜNE</w:t>
            </w:r>
          </w:p>
        </w:tc>
      </w:tr>
      <w:tr w:rsidR="001226D9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RAHİME CENGİZ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DOSTLAR ZÜCCACİYE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Pr="00407803" w:rsidRDefault="001226D9" w:rsidP="001226D9">
            <w:pPr>
              <w:rPr>
                <w:sz w:val="20"/>
                <w:szCs w:val="20"/>
              </w:rPr>
            </w:pPr>
            <w:r w:rsidRPr="00407803">
              <w:rPr>
                <w:b/>
                <w:sz w:val="20"/>
                <w:szCs w:val="20"/>
              </w:rPr>
              <w:t>Karar Verilmesine Yer Olmadığına</w:t>
            </w:r>
          </w:p>
        </w:tc>
      </w:tr>
      <w:tr w:rsidR="001226D9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 xml:space="preserve">ASLAN EVİZ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T.HALK BANKASI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407803">
            <w:r>
              <w:rPr>
                <w:b/>
              </w:rPr>
              <w:t>Tüketici Talebinin</w:t>
            </w:r>
            <w:r w:rsidR="001226D9" w:rsidRPr="00AB2A64">
              <w:rPr>
                <w:b/>
              </w:rPr>
              <w:t xml:space="preserve"> </w:t>
            </w:r>
            <w:r w:rsidR="001226D9">
              <w:rPr>
                <w:b/>
              </w:rPr>
              <w:t>KABULÜNE</w:t>
            </w:r>
          </w:p>
        </w:tc>
      </w:tr>
      <w:tr w:rsidR="001226D9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ASLAN EVİZ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T.HALK BANKASI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r>
              <w:rPr>
                <w:b/>
              </w:rPr>
              <w:t>Tüketici Talebinin</w:t>
            </w:r>
            <w:r w:rsidR="001226D9" w:rsidRPr="00AB2A64">
              <w:rPr>
                <w:b/>
              </w:rPr>
              <w:t xml:space="preserve"> </w:t>
            </w:r>
            <w:r>
              <w:rPr>
                <w:b/>
              </w:rPr>
              <w:t>KABULÜNE</w:t>
            </w:r>
          </w:p>
        </w:tc>
      </w:tr>
      <w:tr w:rsidR="001226D9" w:rsidTr="005732F3">
        <w:trPr>
          <w:trHeight w:val="5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TESLİME KAYACAN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NATİLUS BASIM YAYIN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r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SEYED ALİ DEHGEHANIMOHAMMADABADI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TUĞÇE TUNA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AB2A64">
              <w:rPr>
                <w:b/>
              </w:rPr>
              <w:t xml:space="preserve">Tüketici Talebinin </w:t>
            </w:r>
            <w:r w:rsidR="00407803">
              <w:rPr>
                <w:b/>
              </w:rPr>
              <w:t>REDDİNE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ABDURRAHMAN ŞENOL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r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TÜLİN İLHAN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KARALAR MEFRUŞAT&amp;PERDE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r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HALİLCAN YAVUZ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D-MARKET ELEKTRONİK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r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149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MUSTAFA ÖLMEZ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407803" w:rsidP="001226D9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AB2A64">
              <w:rPr>
                <w:b/>
              </w:rPr>
              <w:t>Tüketici Talebinin</w:t>
            </w:r>
            <w:r w:rsidR="00407803">
              <w:rPr>
                <w:b/>
              </w:rPr>
              <w:t xml:space="preserve"> </w:t>
            </w:r>
            <w:r w:rsidR="005732F3">
              <w:rPr>
                <w:b/>
              </w:rPr>
              <w:t>KABULÜNE</w:t>
            </w:r>
            <w:r w:rsidR="005732F3" w:rsidRPr="00AB2A64">
              <w:rPr>
                <w:b/>
              </w:rPr>
              <w:t xml:space="preserve"> </w:t>
            </w:r>
            <w:r w:rsidRPr="00AB2A64">
              <w:rPr>
                <w:b/>
              </w:rPr>
              <w:t xml:space="preserve">  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5732F3">
            <w:pPr>
              <w:spacing w:after="0" w:line="240" w:lineRule="auto"/>
            </w:pPr>
            <w:r>
              <w:t>İSMAİL GEZEN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CK AKDENİZ ELEKTRİK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AB2A64">
              <w:rPr>
                <w:b/>
              </w:rPr>
              <w:t>Tüketici Talebinin</w:t>
            </w:r>
            <w:r w:rsidR="005732F3">
              <w:rPr>
                <w:b/>
              </w:rPr>
              <w:t xml:space="preserve"> </w:t>
            </w:r>
            <w:r w:rsidR="005732F3">
              <w:rPr>
                <w:b/>
              </w:rPr>
              <w:t>KABULÜNE</w:t>
            </w:r>
            <w:r w:rsidR="005732F3" w:rsidRPr="00AB2A64">
              <w:rPr>
                <w:b/>
              </w:rPr>
              <w:t xml:space="preserve"> </w:t>
            </w:r>
            <w:r w:rsidRPr="00AB2A64">
              <w:rPr>
                <w:b/>
              </w:rPr>
              <w:t xml:space="preserve">  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İSMAİL CANLI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D-MARKET ELEKTRONİK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r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  <w:r w:rsidRPr="00AB2A64">
              <w:rPr>
                <w:b/>
              </w:rPr>
              <w:t xml:space="preserve"> </w:t>
            </w:r>
            <w:r w:rsidR="001226D9" w:rsidRPr="00AB2A64">
              <w:rPr>
                <w:b/>
              </w:rPr>
              <w:t xml:space="preserve"> 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HAVVA KÖK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AB2A64">
              <w:rPr>
                <w:b/>
              </w:rPr>
              <w:t>Tüketici Talebinin</w:t>
            </w:r>
            <w:r w:rsidR="005732F3">
              <w:rPr>
                <w:b/>
              </w:rPr>
              <w:t xml:space="preserve"> </w:t>
            </w:r>
            <w:r w:rsidR="005732F3">
              <w:rPr>
                <w:b/>
              </w:rPr>
              <w:t>KABULÜNE</w:t>
            </w:r>
            <w:r w:rsidR="005732F3" w:rsidRPr="00AB2A64">
              <w:rPr>
                <w:b/>
              </w:rPr>
              <w:t xml:space="preserve"> </w:t>
            </w:r>
            <w:r w:rsidRPr="00AB2A64">
              <w:rPr>
                <w:b/>
              </w:rPr>
              <w:t xml:space="preserve">  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FADLI KATIL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OKAN MESA ORMAN ÜRÜNLERİ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AB2A64">
              <w:rPr>
                <w:b/>
              </w:rPr>
              <w:t xml:space="preserve">Tüketici Talebinin </w:t>
            </w:r>
            <w:r w:rsidR="005732F3">
              <w:rPr>
                <w:b/>
              </w:rPr>
              <w:t>REDDİNE</w:t>
            </w:r>
            <w:r w:rsidRPr="00AB2A64">
              <w:rPr>
                <w:b/>
              </w:rPr>
              <w:t xml:space="preserve"> </w:t>
            </w:r>
          </w:p>
        </w:tc>
      </w:tr>
      <w:tr w:rsidR="001226D9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HAVVA KÖK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rPr>
                <w:b/>
              </w:rPr>
              <w:t>Yetkisizliği nedeniyle REDDİNE</w:t>
            </w:r>
          </w:p>
        </w:tc>
      </w:tr>
      <w:tr w:rsidR="005732F3" w:rsidTr="005732F3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3" w:rsidRDefault="005732F3" w:rsidP="005732F3">
            <w:pPr>
              <w:spacing w:after="0" w:line="240" w:lineRule="auto"/>
            </w:pPr>
            <w:r>
              <w:t>155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3" w:rsidRDefault="005732F3" w:rsidP="005732F3">
            <w:r>
              <w:t>28/05/2018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3" w:rsidRDefault="005732F3" w:rsidP="005732F3">
            <w:pPr>
              <w:spacing w:after="0" w:line="240" w:lineRule="auto"/>
            </w:pPr>
            <w:r>
              <w:t>FADLI KATIL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3" w:rsidRDefault="005732F3" w:rsidP="005732F3">
            <w:pPr>
              <w:spacing w:after="0" w:line="240" w:lineRule="auto"/>
            </w:pPr>
            <w:r>
              <w:t>OKAN MESA ORMAN ÜRÜNLERİ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F3" w:rsidRDefault="005732F3" w:rsidP="005732F3">
            <w:r w:rsidRPr="00AB2A64">
              <w:rPr>
                <w:b/>
              </w:rPr>
              <w:t>Tüketici Talebinin</w:t>
            </w:r>
            <w:r>
              <w:rPr>
                <w:b/>
              </w:rPr>
              <w:t xml:space="preserve"> REDDİNE</w:t>
            </w:r>
            <w:r w:rsidRPr="00AB2A64">
              <w:rPr>
                <w:b/>
              </w:rPr>
              <w:t xml:space="preserve">  </w:t>
            </w:r>
          </w:p>
        </w:tc>
      </w:tr>
    </w:tbl>
    <w:p w:rsidR="001226D9" w:rsidRDefault="001226D9" w:rsidP="001226D9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1226D9" w:rsidRDefault="001226D9" w:rsidP="001226D9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1226D9" w:rsidRDefault="001226D9" w:rsidP="001226D9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1226D9" w:rsidRDefault="001226D9" w:rsidP="001226D9">
      <w:pPr>
        <w:spacing w:after="0"/>
        <w:jc w:val="center"/>
        <w:rPr>
          <w:b/>
        </w:rPr>
      </w:pPr>
      <w:proofErr w:type="gramStart"/>
      <w:r>
        <w:rPr>
          <w:b/>
        </w:rPr>
        <w:t>2018  KARARLARI</w:t>
      </w:r>
      <w:proofErr w:type="gramEnd"/>
      <w:r>
        <w:rPr>
          <w:b/>
        </w:rPr>
        <w:t xml:space="preserve"> </w:t>
      </w:r>
    </w:p>
    <w:p w:rsidR="001226D9" w:rsidRDefault="001226D9" w:rsidP="001226D9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1226D9" w:rsidTr="00B7378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D9" w:rsidRDefault="001226D9" w:rsidP="00B73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1226D9" w:rsidRDefault="001226D9" w:rsidP="00B737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D9" w:rsidRDefault="001226D9" w:rsidP="00B7378B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D9" w:rsidRDefault="001226D9" w:rsidP="00B7378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D9" w:rsidRDefault="001226D9" w:rsidP="00B7378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D9" w:rsidRDefault="001226D9" w:rsidP="00B7378B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1226D9" w:rsidTr="00B7378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NAZİFE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7550D8">
              <w:rPr>
                <w:b/>
              </w:rPr>
              <w:t>Tüketici Talebinin</w:t>
            </w:r>
            <w:r w:rsidR="005732F3">
              <w:rPr>
                <w:b/>
              </w:rPr>
              <w:t xml:space="preserve"> </w:t>
            </w:r>
            <w:r w:rsidR="005732F3">
              <w:rPr>
                <w:b/>
              </w:rPr>
              <w:t>KABULÜNE</w:t>
            </w:r>
            <w:r w:rsidRPr="007550D8">
              <w:rPr>
                <w:b/>
              </w:rPr>
              <w:t xml:space="preserve">  </w:t>
            </w:r>
          </w:p>
        </w:tc>
      </w:tr>
      <w:tr w:rsidR="001226D9" w:rsidTr="00B7378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NAZİFE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7550D8">
              <w:rPr>
                <w:b/>
              </w:rPr>
              <w:t>Tüketici Talebinin</w:t>
            </w:r>
            <w:r w:rsidR="005732F3">
              <w:rPr>
                <w:b/>
              </w:rPr>
              <w:t xml:space="preserve"> </w:t>
            </w:r>
            <w:r w:rsidR="005732F3">
              <w:rPr>
                <w:b/>
              </w:rPr>
              <w:t>KABULÜNE</w:t>
            </w:r>
            <w:r w:rsidRPr="007550D8">
              <w:rPr>
                <w:b/>
              </w:rPr>
              <w:t xml:space="preserve">  </w:t>
            </w:r>
          </w:p>
        </w:tc>
      </w:tr>
      <w:tr w:rsidR="001226D9" w:rsidTr="00B7378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İLAYDA KARAGÖL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5732F3" w:rsidP="001226D9">
            <w:pPr>
              <w:spacing w:after="0" w:line="240" w:lineRule="auto"/>
            </w:pPr>
            <w:r>
              <w:t>TÜRKNET İLETİŞİM HİZ.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7550D8">
              <w:rPr>
                <w:b/>
              </w:rPr>
              <w:t xml:space="preserve">Tüketici </w:t>
            </w:r>
            <w:proofErr w:type="gramStart"/>
            <w:r w:rsidRPr="007550D8">
              <w:rPr>
                <w:b/>
              </w:rPr>
              <w:t xml:space="preserve">Talebinin  </w:t>
            </w:r>
            <w:r w:rsidR="000951FC">
              <w:rPr>
                <w:b/>
              </w:rPr>
              <w:t>REDDİNE</w:t>
            </w:r>
            <w:proofErr w:type="gramEnd"/>
          </w:p>
        </w:tc>
      </w:tr>
      <w:tr w:rsidR="001226D9" w:rsidTr="00B7378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pPr>
              <w:spacing w:after="0" w:line="240" w:lineRule="auto"/>
            </w:pPr>
            <w:r>
              <w:t>159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>
              <w:t>28/05/2018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0951FC" w:rsidP="001226D9">
            <w:pPr>
              <w:spacing w:after="0" w:line="240" w:lineRule="auto"/>
            </w:pPr>
            <w:r>
              <w:t>MEHMET ÇAPAR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0951FC" w:rsidP="001226D9">
            <w:pPr>
              <w:spacing w:after="0" w:line="240" w:lineRule="auto"/>
            </w:pPr>
            <w:r>
              <w:t>MNG KARGO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D9" w:rsidRDefault="001226D9" w:rsidP="001226D9">
            <w:r w:rsidRPr="007550D8">
              <w:rPr>
                <w:b/>
              </w:rPr>
              <w:t>Tüketici Talebinin</w:t>
            </w:r>
            <w:r w:rsidR="000951FC">
              <w:rPr>
                <w:b/>
              </w:rPr>
              <w:t xml:space="preserve"> REDDİNE</w:t>
            </w:r>
            <w:r w:rsidRPr="007550D8">
              <w:rPr>
                <w:b/>
              </w:rPr>
              <w:t xml:space="preserve">  </w:t>
            </w:r>
          </w:p>
        </w:tc>
      </w:tr>
      <w:tr w:rsidR="000951FC" w:rsidTr="00B7378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bookmarkStart w:id="0" w:name="_GoBack" w:colFirst="3" w:colLast="3"/>
            <w:r>
              <w:t>160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r>
              <w:t>28/05/2018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OSMAN ŞEKER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r>
              <w:rPr>
                <w:b/>
              </w:rPr>
              <w:t>Yetkisizliği nedeniyle REDDİNE</w:t>
            </w:r>
          </w:p>
        </w:tc>
      </w:tr>
      <w:tr w:rsidR="000951FC" w:rsidTr="00B7378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161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r>
              <w:t>28/05/2018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OSMAN ŞEKER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r>
              <w:rPr>
                <w:b/>
              </w:rPr>
              <w:t>Yetkisizliği nedeniyle REDDİNE</w:t>
            </w:r>
          </w:p>
        </w:tc>
      </w:tr>
      <w:tr w:rsidR="000951FC" w:rsidTr="00B7378B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162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r>
              <w:t>28/05/2018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OSMAN ŞEKER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FC" w:rsidRDefault="000951FC" w:rsidP="000951FC">
            <w:r>
              <w:rPr>
                <w:b/>
              </w:rPr>
              <w:t>Yetkisizliği nedeniyle REDDİNE</w:t>
            </w:r>
          </w:p>
        </w:tc>
      </w:tr>
      <w:bookmarkEnd w:id="0"/>
    </w:tbl>
    <w:p w:rsidR="00050B75" w:rsidRPr="00E16988" w:rsidRDefault="00050B75" w:rsidP="00E16988"/>
    <w:sectPr w:rsidR="00050B75" w:rsidRPr="00E1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6B" w:rsidRDefault="0062076B" w:rsidP="001226D9">
      <w:pPr>
        <w:spacing w:after="0" w:line="240" w:lineRule="auto"/>
      </w:pPr>
      <w:r>
        <w:separator/>
      </w:r>
    </w:p>
  </w:endnote>
  <w:endnote w:type="continuationSeparator" w:id="0">
    <w:p w:rsidR="0062076B" w:rsidRDefault="0062076B" w:rsidP="0012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6B" w:rsidRDefault="0062076B" w:rsidP="001226D9">
      <w:pPr>
        <w:spacing w:after="0" w:line="240" w:lineRule="auto"/>
      </w:pPr>
      <w:r>
        <w:separator/>
      </w:r>
    </w:p>
  </w:footnote>
  <w:footnote w:type="continuationSeparator" w:id="0">
    <w:p w:rsidR="0062076B" w:rsidRDefault="0062076B" w:rsidP="0012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E"/>
    <w:rsid w:val="00050B75"/>
    <w:rsid w:val="000951FC"/>
    <w:rsid w:val="001226D9"/>
    <w:rsid w:val="00163EE1"/>
    <w:rsid w:val="001D6F05"/>
    <w:rsid w:val="00213C02"/>
    <w:rsid w:val="002157D1"/>
    <w:rsid w:val="00407803"/>
    <w:rsid w:val="00460091"/>
    <w:rsid w:val="004D00F0"/>
    <w:rsid w:val="004D27AE"/>
    <w:rsid w:val="005732F3"/>
    <w:rsid w:val="0062076B"/>
    <w:rsid w:val="0073419C"/>
    <w:rsid w:val="0075587B"/>
    <w:rsid w:val="00762879"/>
    <w:rsid w:val="00914339"/>
    <w:rsid w:val="00A21CD5"/>
    <w:rsid w:val="00B27B25"/>
    <w:rsid w:val="00C207F9"/>
    <w:rsid w:val="00CC367C"/>
    <w:rsid w:val="00D46C51"/>
    <w:rsid w:val="00E16988"/>
    <w:rsid w:val="00F0582C"/>
    <w:rsid w:val="00F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BBC4"/>
  <w15:chartTrackingRefBased/>
  <w15:docId w15:val="{57980571-F79B-42EE-A420-0E420F63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91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26D9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2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26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20</cp:revision>
  <cp:lastPrinted>2017-05-11T11:28:00Z</cp:lastPrinted>
  <dcterms:created xsi:type="dcterms:W3CDTF">2017-04-19T08:13:00Z</dcterms:created>
  <dcterms:modified xsi:type="dcterms:W3CDTF">2018-05-30T13:02:00Z</dcterms:modified>
</cp:coreProperties>
</file>